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C9553" w14:textId="67371CF3" w:rsidR="004962A7" w:rsidRPr="008473D1" w:rsidRDefault="004962A7" w:rsidP="004962A7">
      <w:pPr>
        <w:shd w:val="clear" w:color="auto" w:fill="FFFFFF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962A7">
        <w:rPr>
          <w:rFonts w:ascii="Times New Roman" w:hAnsi="Times New Roman" w:cs="Times New Roman"/>
          <w:color w:val="000000"/>
          <w:sz w:val="24"/>
          <w:szCs w:val="24"/>
        </w:rPr>
        <w:t>Ośrodek dla Osób Uzależnionych SPZOZ „NOWY DWOREK”, zatrudni na stanowisko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EE0A570" w14:textId="64BE9136" w:rsidR="004962A7" w:rsidRPr="004962A7" w:rsidRDefault="009B50FF" w:rsidP="009B50FF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Lekarz </w:t>
      </w:r>
      <w:r w:rsidR="004962A7" w:rsidRPr="004962A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specjalista psychiatrii </w:t>
      </w:r>
      <w:r w:rsidR="004962A7" w:rsidRPr="004962A7">
        <w:rPr>
          <w:rFonts w:ascii="Times New Roman" w:hAnsi="Times New Roman" w:cs="Times New Roman"/>
          <w:color w:val="000000"/>
          <w:sz w:val="24"/>
          <w:szCs w:val="24"/>
        </w:rPr>
        <w:br/>
      </w:r>
    </w:p>
    <w:p w14:paraId="7D6A4420" w14:textId="0D5862FC" w:rsidR="00707B91" w:rsidRDefault="009B50FF" w:rsidP="004962A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:lang w:eastAsia="pl-PL"/>
          <w14:ligatures w14:val="none"/>
        </w:rPr>
        <w:t>Miejsce pracy: Ośrodek „Nowy Dworek” i filie</w:t>
      </w:r>
    </w:p>
    <w:p w14:paraId="4D5FBA6B" w14:textId="77777777" w:rsidR="009B50FF" w:rsidRPr="004962A7" w:rsidRDefault="009B50FF" w:rsidP="004962A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:lang w:eastAsia="pl-PL"/>
          <w14:ligatures w14:val="none"/>
        </w:rPr>
      </w:pPr>
    </w:p>
    <w:p w14:paraId="2393D082" w14:textId="70C4896A" w:rsidR="00707B91" w:rsidRPr="004962A7" w:rsidRDefault="00707B91" w:rsidP="004962A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:lang w:eastAsia="pl-PL"/>
          <w14:ligatures w14:val="none"/>
        </w:rPr>
      </w:pPr>
      <w:r w:rsidRPr="004962A7"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:lang w:eastAsia="pl-PL"/>
          <w14:ligatures w14:val="none"/>
        </w:rPr>
        <w:t>WYMAGANIA:</w:t>
      </w:r>
    </w:p>
    <w:p w14:paraId="23EA1DD7" w14:textId="77777777" w:rsidR="00707B91" w:rsidRPr="004962A7" w:rsidRDefault="00707B91" w:rsidP="004962A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:lang w:eastAsia="pl-PL"/>
          <w14:ligatures w14:val="none"/>
        </w:rPr>
      </w:pPr>
      <w:r w:rsidRPr="004962A7"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:lang w:eastAsia="pl-PL"/>
          <w14:ligatures w14:val="none"/>
        </w:rPr>
        <w:t>- dyplom ukończenia studiów medycznych</w:t>
      </w:r>
    </w:p>
    <w:p w14:paraId="67879240" w14:textId="016AEACB" w:rsidR="00707B91" w:rsidRPr="004962A7" w:rsidRDefault="00707B91" w:rsidP="004962A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:lang w:eastAsia="pl-PL"/>
          <w14:ligatures w14:val="none"/>
        </w:rPr>
      </w:pPr>
      <w:r w:rsidRPr="004962A7"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:lang w:eastAsia="pl-PL"/>
          <w14:ligatures w14:val="none"/>
        </w:rPr>
        <w:t xml:space="preserve">- </w:t>
      </w:r>
      <w:r w:rsidR="004962A7" w:rsidRPr="004962A7"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:lang w:eastAsia="pl-PL"/>
          <w14:ligatures w14:val="none"/>
        </w:rPr>
        <w:t>specjalizacja</w:t>
      </w:r>
      <w:r w:rsidRPr="004962A7"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:lang w:eastAsia="pl-PL"/>
          <w14:ligatures w14:val="none"/>
        </w:rPr>
        <w:t xml:space="preserve"> w dziedzinie psychiatrii</w:t>
      </w:r>
      <w:r w:rsidR="009B50FF"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:lang w:eastAsia="pl-PL"/>
          <w14:ligatures w14:val="none"/>
        </w:rPr>
        <w:t xml:space="preserve"> lub status w trakcie specjalizacji w dziedzinie psychiatrii, także lekarz planujący specjalizację w dziedzinie psychiatrii</w:t>
      </w:r>
    </w:p>
    <w:p w14:paraId="57029696" w14:textId="77777777" w:rsidR="00707B91" w:rsidRPr="004962A7" w:rsidRDefault="00707B91" w:rsidP="004962A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:lang w:eastAsia="pl-PL"/>
          <w14:ligatures w14:val="none"/>
        </w:rPr>
      </w:pPr>
      <w:r w:rsidRPr="004962A7"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:lang w:eastAsia="pl-PL"/>
          <w14:ligatures w14:val="none"/>
        </w:rPr>
        <w:t>- aktualne prawo wykonywania zawodu</w:t>
      </w:r>
    </w:p>
    <w:p w14:paraId="6541937D" w14:textId="77777777" w:rsidR="004962A7" w:rsidRPr="004962A7" w:rsidRDefault="004962A7" w:rsidP="004962A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:lang w:eastAsia="pl-PL"/>
          <w14:ligatures w14:val="none"/>
        </w:rPr>
      </w:pPr>
    </w:p>
    <w:p w14:paraId="1957E391" w14:textId="77777777" w:rsidR="00707B91" w:rsidRPr="004962A7" w:rsidRDefault="00707B91" w:rsidP="004962A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:lang w:eastAsia="pl-PL"/>
          <w14:ligatures w14:val="none"/>
        </w:rPr>
      </w:pPr>
      <w:r w:rsidRPr="004962A7"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:lang w:eastAsia="pl-PL"/>
          <w14:ligatures w14:val="none"/>
        </w:rPr>
        <w:t>ZAKRES OBOWIĄZKÓW:</w:t>
      </w:r>
    </w:p>
    <w:p w14:paraId="5BC1FACE" w14:textId="5B3BA0F4" w:rsidR="00707B91" w:rsidRPr="004962A7" w:rsidRDefault="00707B91" w:rsidP="004962A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:lang w:eastAsia="pl-PL"/>
          <w14:ligatures w14:val="none"/>
        </w:rPr>
      </w:pPr>
      <w:r w:rsidRPr="004962A7"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:lang w:eastAsia="pl-PL"/>
          <w14:ligatures w14:val="none"/>
        </w:rPr>
        <w:t>- przeprowadz</w:t>
      </w:r>
      <w:r w:rsidR="004962A7"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:lang w:eastAsia="pl-PL"/>
          <w14:ligatures w14:val="none"/>
        </w:rPr>
        <w:t>a</w:t>
      </w:r>
      <w:r w:rsidRPr="004962A7"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:lang w:eastAsia="pl-PL"/>
          <w14:ligatures w14:val="none"/>
        </w:rPr>
        <w:t xml:space="preserve">nie </w:t>
      </w:r>
      <w:r w:rsidR="009B50FF"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:lang w:eastAsia="pl-PL"/>
          <w14:ligatures w14:val="none"/>
        </w:rPr>
        <w:t>konsultacji lekarskich głównie w zakresie psychiatrii,</w:t>
      </w:r>
      <w:r w:rsidR="004962A7"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:lang w:eastAsia="pl-PL"/>
          <w14:ligatures w14:val="none"/>
        </w:rPr>
        <w:t xml:space="preserve"> </w:t>
      </w:r>
      <w:r w:rsidRPr="004962A7"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:lang w:eastAsia="pl-PL"/>
          <w14:ligatures w14:val="none"/>
        </w:rPr>
        <w:t xml:space="preserve"> </w:t>
      </w:r>
    </w:p>
    <w:p w14:paraId="3BBF9577" w14:textId="59076A15" w:rsidR="00707B91" w:rsidRPr="004962A7" w:rsidRDefault="00707B91" w:rsidP="004962A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:lang w:eastAsia="pl-PL"/>
          <w14:ligatures w14:val="none"/>
        </w:rPr>
      </w:pPr>
      <w:r w:rsidRPr="004962A7"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:lang w:eastAsia="pl-PL"/>
          <w14:ligatures w14:val="none"/>
        </w:rPr>
        <w:t>- prowadzenie dokumentacji medycznej</w:t>
      </w:r>
    </w:p>
    <w:p w14:paraId="47CC83A8" w14:textId="74586E74" w:rsidR="004962A7" w:rsidRDefault="00707B91" w:rsidP="004962A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:lang w:eastAsia="pl-PL"/>
          <w14:ligatures w14:val="none"/>
        </w:rPr>
      </w:pPr>
      <w:r w:rsidRPr="004962A7"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:lang w:eastAsia="pl-PL"/>
          <w14:ligatures w14:val="none"/>
        </w:rPr>
        <w:t>- współpraca z pozostałym personelem medycznym i terapeutycznym w celu zapewnienia pacjentowi kompleksowej i profesjonalnej, ciągłej opieki medycznej</w:t>
      </w:r>
    </w:p>
    <w:p w14:paraId="0848B7F7" w14:textId="40102E49" w:rsidR="00707B91" w:rsidRPr="004962A7" w:rsidRDefault="00707B91" w:rsidP="004962A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:lang w:eastAsia="pl-PL"/>
          <w14:ligatures w14:val="none"/>
        </w:rPr>
      </w:pPr>
      <w:r w:rsidRPr="004962A7"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:lang w:eastAsia="pl-PL"/>
          <w14:ligatures w14:val="none"/>
        </w:rPr>
        <w:t>OFERUJEMY:</w:t>
      </w:r>
    </w:p>
    <w:p w14:paraId="68C6362D" w14:textId="1B9FCD31" w:rsidR="00707B91" w:rsidRPr="00415274" w:rsidRDefault="00707B91" w:rsidP="004152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:lang w:eastAsia="pl-PL"/>
          <w14:ligatures w14:val="none"/>
        </w:rPr>
      </w:pPr>
      <w:r w:rsidRPr="004962A7"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:lang w:eastAsia="pl-PL"/>
          <w14:ligatures w14:val="none"/>
        </w:rPr>
        <w:t xml:space="preserve">- </w:t>
      </w:r>
      <w:r w:rsidRPr="00415274"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:lang w:eastAsia="pl-PL"/>
          <w14:ligatures w14:val="none"/>
        </w:rPr>
        <w:t>współpracę na podstawie różnych form zatrudnienia (do ustalenia): umowę o pracę</w:t>
      </w:r>
      <w:r w:rsidR="004962A7" w:rsidRPr="00415274"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:lang w:eastAsia="pl-PL"/>
          <w14:ligatures w14:val="none"/>
        </w:rPr>
        <w:t xml:space="preserve">, </w:t>
      </w:r>
      <w:r w:rsidRPr="00415274"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:lang w:eastAsia="pl-PL"/>
          <w14:ligatures w14:val="none"/>
        </w:rPr>
        <w:t>zlecenie</w:t>
      </w:r>
      <w:r w:rsidR="004962A7" w:rsidRPr="00415274"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:lang w:eastAsia="pl-PL"/>
          <w14:ligatures w14:val="none"/>
        </w:rPr>
        <w:t>, podwykonawstwo</w:t>
      </w:r>
    </w:p>
    <w:p w14:paraId="246F5B04" w14:textId="0D63C3F7" w:rsidR="00966592" w:rsidRPr="00415274" w:rsidRDefault="00966592" w:rsidP="0041527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</w:rPr>
      </w:pPr>
      <w:bookmarkStart w:id="0" w:name="_Hlk219272982"/>
      <w:r w:rsidRPr="00415274"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:lang w:eastAsia="pl-PL"/>
          <w14:ligatures w14:val="none"/>
        </w:rPr>
        <w:t>-</w:t>
      </w:r>
      <w:r w:rsidRPr="00415274">
        <w:rPr>
          <w:rFonts w:ascii="Times New Roman" w:hAnsi="Times New Roman" w:cs="Times New Roman"/>
          <w:b/>
          <w:bCs/>
        </w:rPr>
        <w:t xml:space="preserve"> Oferujemy wynagrodzenie w ramach umowy o pracę 1 etat Lekarz ze specjalizacją </w:t>
      </w:r>
      <w:r w:rsidRPr="00415274">
        <w:rPr>
          <w:rFonts w:ascii="Times New Roman" w:hAnsi="Times New Roman" w:cs="Times New Roman"/>
          <w:b/>
          <w:bCs/>
        </w:rPr>
        <w:br/>
        <w:t>od 11 863,00 brutto</w:t>
      </w:r>
    </w:p>
    <w:bookmarkEnd w:id="0"/>
    <w:p w14:paraId="074B39E4" w14:textId="0878162F" w:rsidR="00966592" w:rsidRPr="00415274" w:rsidRDefault="00966592" w:rsidP="0041527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</w:rPr>
      </w:pPr>
      <w:r w:rsidRPr="00415274"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:lang w:eastAsia="pl-PL"/>
          <w14:ligatures w14:val="none"/>
        </w:rPr>
        <w:t>-</w:t>
      </w:r>
      <w:r w:rsidRPr="00415274">
        <w:rPr>
          <w:rFonts w:ascii="Times New Roman" w:hAnsi="Times New Roman" w:cs="Times New Roman"/>
          <w:b/>
          <w:bCs/>
        </w:rPr>
        <w:t xml:space="preserve"> Oferujemy wynagrodzenie w ramach umowy o pracę 1 etat Lekarz bez specjalizacji </w:t>
      </w:r>
      <w:r w:rsidRPr="00415274">
        <w:rPr>
          <w:rFonts w:ascii="Times New Roman" w:hAnsi="Times New Roman" w:cs="Times New Roman"/>
          <w:b/>
          <w:bCs/>
        </w:rPr>
        <w:br/>
        <w:t>od 10 554,</w:t>
      </w:r>
      <w:proofErr w:type="gramStart"/>
      <w:r w:rsidRPr="00415274">
        <w:rPr>
          <w:rFonts w:ascii="Times New Roman" w:hAnsi="Times New Roman" w:cs="Times New Roman"/>
          <w:b/>
          <w:bCs/>
        </w:rPr>
        <w:t>42  brutto</w:t>
      </w:r>
      <w:proofErr w:type="gramEnd"/>
    </w:p>
    <w:p w14:paraId="7315E5DE" w14:textId="766FD4BA" w:rsidR="008473D1" w:rsidRPr="00415274" w:rsidRDefault="008473D1" w:rsidP="00415274">
      <w:pPr>
        <w:pStyle w:val="NormalnyWeb"/>
        <w:spacing w:before="0" w:beforeAutospacing="0" w:after="0" w:afterAutospacing="0"/>
        <w:rPr>
          <w:rStyle w:val="Pogrubienie"/>
          <w:b w:val="0"/>
          <w:bCs w:val="0"/>
        </w:rPr>
      </w:pPr>
      <w:r w:rsidRPr="00415274">
        <w:rPr>
          <w:rStyle w:val="Pogrubienie"/>
          <w:b w:val="0"/>
          <w:bCs w:val="0"/>
        </w:rPr>
        <w:t xml:space="preserve">- dodatkowe benefity: 4 godziny dla rodziny, fundusz świadczeń socjalnych – dofinansowanie do wczasów, </w:t>
      </w:r>
    </w:p>
    <w:p w14:paraId="38B2F300" w14:textId="37291591" w:rsidR="008473D1" w:rsidRPr="00415274" w:rsidRDefault="008473D1" w:rsidP="00415274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415274">
        <w:rPr>
          <w:rFonts w:ascii="Times New Roman" w:hAnsi="Times New Roman" w:cs="Times New Roman"/>
        </w:rPr>
        <w:t xml:space="preserve"> -Ośrodek daje możliwość dofinansowania do szkoleń, dodatkowy urlop szkoleniowy, </w:t>
      </w:r>
    </w:p>
    <w:p w14:paraId="277F409F" w14:textId="3365F795" w:rsidR="00415274" w:rsidRPr="00415274" w:rsidRDefault="00415274" w:rsidP="00415274">
      <w:pPr>
        <w:spacing w:after="0" w:line="240" w:lineRule="auto"/>
        <w:rPr>
          <w:rFonts w:ascii="Times New Roman" w:hAnsi="Times New Roman" w:cs="Times New Roman"/>
        </w:rPr>
      </w:pPr>
      <w:r w:rsidRPr="00415274">
        <w:rPr>
          <w:rFonts w:ascii="Times New Roman" w:hAnsi="Times New Roman" w:cs="Times New Roman"/>
        </w:rPr>
        <w:t xml:space="preserve">- </w:t>
      </w:r>
      <w:r w:rsidRPr="00415274">
        <w:rPr>
          <w:rFonts w:ascii="Times New Roman" w:hAnsi="Times New Roman" w:cs="Times New Roman"/>
        </w:rPr>
        <w:t xml:space="preserve">możliwość uzyskania miejsca w mieszkaniu pracowniczym </w:t>
      </w:r>
    </w:p>
    <w:p w14:paraId="17194613" w14:textId="02DF3D66" w:rsidR="00707B91" w:rsidRPr="00415274" w:rsidRDefault="00707B91" w:rsidP="004152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:lang w:eastAsia="pl-PL"/>
          <w14:ligatures w14:val="none"/>
        </w:rPr>
      </w:pPr>
      <w:r w:rsidRPr="00415274"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:lang w:eastAsia="pl-PL"/>
          <w14:ligatures w14:val="none"/>
        </w:rPr>
        <w:t>- elastyczny wymiar czasu pracy</w:t>
      </w:r>
    </w:p>
    <w:p w14:paraId="45C13962" w14:textId="74657815" w:rsidR="00707B91" w:rsidRPr="00415274" w:rsidRDefault="00707B91" w:rsidP="004152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:lang w:eastAsia="pl-PL"/>
          <w14:ligatures w14:val="none"/>
        </w:rPr>
      </w:pPr>
      <w:r w:rsidRPr="00415274"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:lang w:eastAsia="pl-PL"/>
          <w14:ligatures w14:val="none"/>
        </w:rPr>
        <w:t>- stabilną formę zatrudnienia</w:t>
      </w:r>
    </w:p>
    <w:p w14:paraId="0E8875D0" w14:textId="01F7AEFE" w:rsidR="004962A7" w:rsidRPr="00415274" w:rsidRDefault="00707B91" w:rsidP="004152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:lang w:eastAsia="pl-PL"/>
          <w14:ligatures w14:val="none"/>
        </w:rPr>
      </w:pPr>
      <w:r w:rsidRPr="00415274"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:lang w:eastAsia="pl-PL"/>
          <w14:ligatures w14:val="none"/>
        </w:rPr>
        <w:t>- atrakcyjne wynagrodzenie</w:t>
      </w:r>
      <w:r w:rsidR="009B50FF" w:rsidRPr="00415274"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:lang w:eastAsia="pl-PL"/>
          <w14:ligatures w14:val="none"/>
        </w:rPr>
        <w:t>.</w:t>
      </w:r>
    </w:p>
    <w:p w14:paraId="27DD6B2D" w14:textId="3E2D342B" w:rsidR="004962A7" w:rsidRDefault="000D5C14" w:rsidP="004962A7">
      <w:pPr>
        <w:shd w:val="clear" w:color="auto" w:fill="FFFFFF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962A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 nas</w:t>
      </w:r>
      <w:r w:rsidRPr="004962A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962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Ośrodek dla Osób Uzależnionych SPZOZ „NOWY DWOREK” istnieje od 1988 roku</w:t>
      </w:r>
      <w:r w:rsidR="004962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962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 od wielu lat realizuje kompleksowy program terapii uzależnień, stając się</w:t>
      </w:r>
      <w:r w:rsidR="004962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962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ważnym miejscem na mapie lecznictwa odwykowego w Polsce.</w:t>
      </w:r>
      <w:r w:rsidRPr="004962A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962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Cenimy Profesjonalne podejście oraz zaangażowanie i odpowiedzialność za dobro</w:t>
      </w:r>
      <w:r w:rsidRPr="004962A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962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pacjenta.</w:t>
      </w:r>
    </w:p>
    <w:p w14:paraId="09A16BA9" w14:textId="2F068307" w:rsidR="004962A7" w:rsidRDefault="000D5C14" w:rsidP="004962A7">
      <w:pPr>
        <w:shd w:val="clear" w:color="auto" w:fill="FFFFFF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962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 związku z rozwojem naszej placówki poszukujemy pracowników</w:t>
      </w:r>
      <w:r w:rsidR="004962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4962A7">
        <w:rPr>
          <w:rFonts w:ascii="Times New Roman" w:hAnsi="Times New Roman" w:cs="Times New Roman"/>
          <w:color w:val="000000"/>
          <w:sz w:val="24"/>
          <w:szCs w:val="24"/>
        </w:rPr>
        <w:br/>
      </w:r>
    </w:p>
    <w:p w14:paraId="2B84E5DE" w14:textId="77777777" w:rsidR="004962A7" w:rsidRDefault="000D5C14" w:rsidP="004962A7">
      <w:pPr>
        <w:shd w:val="clear" w:color="auto" w:fill="FFFFFF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962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Zachęcamy do zapoznania się z pozostałymi ofertami pracy w naszej placówce.</w:t>
      </w:r>
      <w:r w:rsidRPr="004962A7">
        <w:rPr>
          <w:rFonts w:ascii="Times New Roman" w:hAnsi="Times New Roman" w:cs="Times New Roman"/>
          <w:color w:val="000000"/>
          <w:sz w:val="24"/>
          <w:szCs w:val="24"/>
        </w:rPr>
        <w:br/>
      </w:r>
    </w:p>
    <w:p w14:paraId="6EF5F6D2" w14:textId="77777777" w:rsidR="008473D1" w:rsidRDefault="000D5C14" w:rsidP="008473D1">
      <w:pPr>
        <w:shd w:val="clear" w:color="auto" w:fill="FFFFFF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962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Dokumenty aplikacyjne prosimy o przesyłanie na adres email:</w:t>
      </w:r>
      <w:r w:rsidRPr="004962A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962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kadry@nowydworek.com lub k.spilszewska@nowydworek.com</w:t>
      </w:r>
      <w:r w:rsidRPr="004962A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962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kontakt </w:t>
      </w:r>
      <w:proofErr w:type="spellStart"/>
      <w:r w:rsidRPr="004962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tel</w:t>
      </w:r>
      <w:proofErr w:type="spellEnd"/>
      <w:r w:rsidRPr="004962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606894329</w:t>
      </w:r>
      <w:r w:rsidRPr="004962A7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473D1" w:rsidRPr="004962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Zapraszamy do współpracy!</w:t>
      </w:r>
    </w:p>
    <w:p w14:paraId="03B0A372" w14:textId="77777777" w:rsidR="00B93AE6" w:rsidRDefault="00B93AE6" w:rsidP="008473D1">
      <w:pPr>
        <w:shd w:val="clear" w:color="auto" w:fill="FFFFFF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88BD0A3" w14:textId="77777777" w:rsidR="005A14F2" w:rsidRDefault="005A14F2" w:rsidP="008473D1">
      <w:pPr>
        <w:shd w:val="clear" w:color="auto" w:fill="FFFFFF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C40EB79" w14:textId="28630709" w:rsidR="00E76452" w:rsidRDefault="008473D1" w:rsidP="00E76452">
      <w:pPr>
        <w:shd w:val="clear" w:color="auto" w:fill="FFFFFF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962A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Ośrodek dla Osób Uzależnionych SPZOZ „NOWY DWOREK”, </w:t>
      </w:r>
      <w:r>
        <w:rPr>
          <w:rFonts w:ascii="Times New Roman" w:hAnsi="Times New Roman" w:cs="Times New Roman"/>
          <w:color w:val="000000"/>
          <w:sz w:val="24"/>
          <w:szCs w:val="24"/>
        </w:rPr>
        <w:t>poszukuje na stanowisko:</w:t>
      </w:r>
    </w:p>
    <w:p w14:paraId="491CBD81" w14:textId="77777777" w:rsidR="00B93AE6" w:rsidRDefault="00B93AE6" w:rsidP="00E76452">
      <w:pPr>
        <w:shd w:val="clear" w:color="auto" w:fill="FFFFFF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F2E282F" w14:textId="77777777" w:rsidR="00E76452" w:rsidRPr="00097ED1" w:rsidRDefault="00E76452" w:rsidP="00E76452">
      <w:pPr>
        <w:pStyle w:val="Tekstpodstawowy21"/>
        <w:spacing w:line="240" w:lineRule="auto"/>
        <w:jc w:val="center"/>
        <w:rPr>
          <w:rFonts w:cs="Times New Roman"/>
          <w:b/>
          <w:sz w:val="24"/>
        </w:rPr>
      </w:pPr>
      <w:r w:rsidRPr="00097ED1">
        <w:rPr>
          <w:rFonts w:cs="Times New Roman"/>
          <w:b/>
          <w:sz w:val="24"/>
        </w:rPr>
        <w:t>ZASTĘPCY DYREKTORA DS. LECZNICTWA</w:t>
      </w:r>
    </w:p>
    <w:p w14:paraId="58C88EC8" w14:textId="77777777" w:rsidR="00E76452" w:rsidRPr="00097ED1" w:rsidRDefault="00E76452" w:rsidP="00E76452">
      <w:pPr>
        <w:pStyle w:val="Tekstpodstawowy21"/>
        <w:spacing w:line="240" w:lineRule="auto"/>
        <w:jc w:val="center"/>
        <w:rPr>
          <w:rFonts w:cs="Times New Roman"/>
          <w:b/>
          <w:sz w:val="24"/>
        </w:rPr>
      </w:pPr>
      <w:r w:rsidRPr="00097ED1">
        <w:rPr>
          <w:rFonts w:cs="Times New Roman"/>
          <w:b/>
          <w:sz w:val="24"/>
        </w:rPr>
        <w:t>Ośrodka dla Osób Uzależnionych SPZOZ „Nowy Dworek’</w:t>
      </w:r>
    </w:p>
    <w:p w14:paraId="1611A624" w14:textId="77777777" w:rsidR="00E76452" w:rsidRPr="004962A7" w:rsidRDefault="00E76452" w:rsidP="00E76452">
      <w:pPr>
        <w:shd w:val="clear" w:color="auto" w:fill="FFFFFF"/>
        <w:spacing w:after="0" w:line="276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52CCD14" w14:textId="77777777" w:rsidR="00E76452" w:rsidRDefault="00E76452" w:rsidP="00E7645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:lang w:eastAsia="pl-PL"/>
          <w14:ligatures w14:val="none"/>
        </w:rPr>
        <w:t>Miejsce pracy: Ośrodek „Nowy Dworek” i filie</w:t>
      </w:r>
    </w:p>
    <w:p w14:paraId="32C44B4A" w14:textId="77777777" w:rsidR="00E76452" w:rsidRDefault="00E76452" w:rsidP="00E7645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:lang w:eastAsia="pl-PL"/>
          <w14:ligatures w14:val="none"/>
        </w:rPr>
      </w:pPr>
    </w:p>
    <w:p w14:paraId="7709DA20" w14:textId="0DDB00A7" w:rsidR="00E76452" w:rsidRDefault="00E76452" w:rsidP="00E76452">
      <w:pPr>
        <w:shd w:val="clear" w:color="auto" w:fill="FFFFFF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962A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 nas</w:t>
      </w:r>
      <w:r w:rsidRPr="004962A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962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Ośrodek dla Osób Uzależnionych SPZOZ „NOWY DWOREK” istnieje od 1988 roku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962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 od wielu lat realizuje kompleksowy program terapii uzależnień, stając się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962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ważnym miejscem na mapie lecznictwa odwykowego w Polsce.</w:t>
      </w:r>
      <w:r w:rsidRPr="004962A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962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Cenimy Profesjonalne podejście oraz zaangażowanie i odpowiedzialność za dobro</w:t>
      </w:r>
      <w:r w:rsidRPr="004962A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962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pacjenta.</w:t>
      </w:r>
      <w:r w:rsidRPr="004962A7">
        <w:rPr>
          <w:rFonts w:ascii="Times New Roman" w:hAnsi="Times New Roman" w:cs="Times New Roman"/>
          <w:color w:val="000000"/>
          <w:sz w:val="24"/>
          <w:szCs w:val="24"/>
        </w:rPr>
        <w:br/>
      </w:r>
    </w:p>
    <w:p w14:paraId="6CEA855A" w14:textId="13CE18FC" w:rsidR="00E76452" w:rsidRDefault="00E76452" w:rsidP="00E76452">
      <w:pPr>
        <w:shd w:val="clear" w:color="auto" w:fill="FFFFFF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962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Zachęcamy do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obserwowania bip.nowydworek.com, wszelkie informacje o konkursie będą ogłaszane w najbliższym czasie na </w:t>
      </w:r>
      <w:r w:rsidRPr="00E76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bip.nowydworek.com</w:t>
      </w:r>
    </w:p>
    <w:p w14:paraId="3A2A7FF0" w14:textId="77777777" w:rsidR="00E76452" w:rsidRDefault="00E76452" w:rsidP="00E76452">
      <w:pPr>
        <w:shd w:val="clear" w:color="auto" w:fill="FFFFFF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5C58FAB" w14:textId="7848C8B9" w:rsidR="00E76452" w:rsidRDefault="00E76452" w:rsidP="00E76452">
      <w:pPr>
        <w:shd w:val="clear" w:color="auto" w:fill="FFFFFF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Kontakt 604 623 744, email sekretariat@nowydworek.com</w:t>
      </w:r>
    </w:p>
    <w:p w14:paraId="7CD86F94" w14:textId="77777777" w:rsidR="00E76452" w:rsidRPr="004962A7" w:rsidRDefault="00E76452" w:rsidP="00E7645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:lang w:eastAsia="pl-PL"/>
          <w14:ligatures w14:val="none"/>
        </w:rPr>
      </w:pPr>
    </w:p>
    <w:p w14:paraId="41B4FC50" w14:textId="77777777" w:rsidR="00E76452" w:rsidRDefault="00E76452" w:rsidP="00E76452">
      <w:pPr>
        <w:shd w:val="clear" w:color="auto" w:fill="FFFFFF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962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Zapraszamy do współpracy!</w:t>
      </w:r>
    </w:p>
    <w:p w14:paraId="5CF3C005" w14:textId="77777777" w:rsidR="00E76452" w:rsidRDefault="00E76452" w:rsidP="00E76452">
      <w:pPr>
        <w:shd w:val="clear" w:color="auto" w:fill="FFFFFF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427D11E" w14:textId="77777777" w:rsidR="00E76452" w:rsidRDefault="00E76452" w:rsidP="00E76452">
      <w:pPr>
        <w:shd w:val="clear" w:color="auto" w:fill="FFFFFF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0BF7D79" w14:textId="77777777" w:rsidR="00E76452" w:rsidRPr="00966592" w:rsidRDefault="00E76452" w:rsidP="0096659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:lang w:eastAsia="pl-PL"/>
          <w14:ligatures w14:val="none"/>
        </w:rPr>
      </w:pPr>
    </w:p>
    <w:sectPr w:rsidR="00E76452" w:rsidRPr="009665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B32A1" w14:textId="77777777" w:rsidR="00E76452" w:rsidRDefault="00E76452" w:rsidP="00E76452">
      <w:pPr>
        <w:spacing w:after="0" w:line="240" w:lineRule="auto"/>
      </w:pPr>
      <w:r>
        <w:separator/>
      </w:r>
    </w:p>
  </w:endnote>
  <w:endnote w:type="continuationSeparator" w:id="0">
    <w:p w14:paraId="4ECC1134" w14:textId="77777777" w:rsidR="00E76452" w:rsidRDefault="00E76452" w:rsidP="00E76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E5A60" w14:textId="77777777" w:rsidR="00E76452" w:rsidRDefault="00E76452" w:rsidP="00E76452">
      <w:pPr>
        <w:spacing w:after="0" w:line="240" w:lineRule="auto"/>
      </w:pPr>
      <w:r>
        <w:separator/>
      </w:r>
    </w:p>
  </w:footnote>
  <w:footnote w:type="continuationSeparator" w:id="0">
    <w:p w14:paraId="56040DDF" w14:textId="77777777" w:rsidR="00E76452" w:rsidRDefault="00E76452" w:rsidP="00E764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E3865"/>
    <w:multiLevelType w:val="multilevel"/>
    <w:tmpl w:val="65E8F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134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91"/>
    <w:rsid w:val="000D5C14"/>
    <w:rsid w:val="000D5E2B"/>
    <w:rsid w:val="00132733"/>
    <w:rsid w:val="001D5F0D"/>
    <w:rsid w:val="00415274"/>
    <w:rsid w:val="004962A7"/>
    <w:rsid w:val="005A14F2"/>
    <w:rsid w:val="005F4C7D"/>
    <w:rsid w:val="00707B91"/>
    <w:rsid w:val="008473D1"/>
    <w:rsid w:val="00966592"/>
    <w:rsid w:val="009B50FF"/>
    <w:rsid w:val="00A66F71"/>
    <w:rsid w:val="00B93AE6"/>
    <w:rsid w:val="00E76452"/>
    <w:rsid w:val="00EF5FFA"/>
    <w:rsid w:val="00F7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21EFD"/>
  <w15:chartTrackingRefBased/>
  <w15:docId w15:val="{347826DE-EF23-4AD8-9DC1-37BE33C63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07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4962A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962A7"/>
    <w:rPr>
      <w:color w:val="605E5C"/>
      <w:shd w:val="clear" w:color="auto" w:fill="E1DFDD"/>
    </w:rPr>
  </w:style>
  <w:style w:type="paragraph" w:customStyle="1" w:styleId="Tekstpodstawowy21">
    <w:name w:val="Tekst podstawowy 21"/>
    <w:basedOn w:val="Normalny"/>
    <w:rsid w:val="00E76452"/>
    <w:pPr>
      <w:suppressAutoHyphens/>
      <w:spacing w:after="0" w:line="360" w:lineRule="auto"/>
      <w:jc w:val="both"/>
    </w:pPr>
    <w:rPr>
      <w:rFonts w:ascii="Arial" w:eastAsia="Times New Roman" w:hAnsi="Arial" w:cs="Arial"/>
      <w:kern w:val="0"/>
      <w:szCs w:val="24"/>
      <w:lang w:eastAsia="ar-SA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7645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7645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76452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8473D1"/>
    <w:rPr>
      <w:b/>
      <w:bCs/>
    </w:rPr>
  </w:style>
  <w:style w:type="paragraph" w:styleId="Akapitzlist">
    <w:name w:val="List Paragraph"/>
    <w:basedOn w:val="Normalny"/>
    <w:uiPriority w:val="34"/>
    <w:qFormat/>
    <w:rsid w:val="004152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0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5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12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36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2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601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71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6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54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58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6773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3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63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26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96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2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4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920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382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Spilszewska</dc:creator>
  <cp:keywords/>
  <dc:description/>
  <cp:lastModifiedBy>Katarzyna Spilszewska</cp:lastModifiedBy>
  <cp:revision>9</cp:revision>
  <cp:lastPrinted>2026-01-19T07:37:00Z</cp:lastPrinted>
  <dcterms:created xsi:type="dcterms:W3CDTF">2024-04-11T12:04:00Z</dcterms:created>
  <dcterms:modified xsi:type="dcterms:W3CDTF">2026-01-19T09:17:00Z</dcterms:modified>
</cp:coreProperties>
</file>